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9D7D8" w14:textId="4E7715B3" w:rsidR="00994554" w:rsidRDefault="006A6458">
      <w:r>
        <w:t xml:space="preserve">Reg A+ Sample Deal Document. </w:t>
      </w:r>
    </w:p>
    <w:p w14:paraId="498840C1" w14:textId="0B2905F5" w:rsidR="006A6458" w:rsidRDefault="006A6458"/>
    <w:p w14:paraId="3FD63350" w14:textId="733DC266" w:rsidR="006A6458" w:rsidRDefault="006A6458">
      <w:r>
        <w:t xml:space="preserve">This is where you, as the issuer would be able to upload the Reg A+ Deal Document. </w:t>
      </w:r>
    </w:p>
    <w:sectPr w:rsidR="006A6458" w:rsidSect="005E3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58"/>
    <w:rsid w:val="005E3056"/>
    <w:rsid w:val="006A6458"/>
    <w:rsid w:val="00994554"/>
    <w:rsid w:val="00A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B2665"/>
  <w15:chartTrackingRefBased/>
  <w15:docId w15:val="{95C184FA-F019-6B4A-8CC3-F10B61D8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Nowlan</dc:creator>
  <cp:keywords/>
  <dc:description/>
  <cp:lastModifiedBy>Bryan Nowlan</cp:lastModifiedBy>
  <cp:revision>1</cp:revision>
  <dcterms:created xsi:type="dcterms:W3CDTF">2020-07-30T19:54:00Z</dcterms:created>
  <dcterms:modified xsi:type="dcterms:W3CDTF">2020-07-30T19:55:00Z</dcterms:modified>
</cp:coreProperties>
</file>